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2469" w:rsidRPr="0086525E" w:rsidRDefault="00662469" w:rsidP="00662469">
      <w:pPr>
        <w:ind w:left="5387"/>
        <w:jc w:val="both"/>
        <w:rPr>
          <w:sz w:val="20"/>
          <w:szCs w:val="20"/>
        </w:rPr>
      </w:pPr>
      <w:r w:rsidRPr="0086525E">
        <w:rPr>
          <w:sz w:val="20"/>
          <w:szCs w:val="20"/>
        </w:rPr>
        <w:t>Приложение</w:t>
      </w:r>
      <w:r w:rsidRPr="0086525E">
        <w:rPr>
          <w:sz w:val="20"/>
          <w:szCs w:val="20"/>
          <w:lang w:val="en-US"/>
        </w:rPr>
        <w:t> </w:t>
      </w:r>
      <w:r w:rsidR="00A6476E">
        <w:rPr>
          <w:sz w:val="20"/>
          <w:szCs w:val="20"/>
        </w:rPr>
        <w:t xml:space="preserve"> 8</w:t>
      </w:r>
    </w:p>
    <w:p w:rsidR="00662469" w:rsidRPr="0086525E" w:rsidRDefault="00662469" w:rsidP="00662469">
      <w:pPr>
        <w:ind w:left="5387"/>
        <w:jc w:val="both"/>
        <w:rPr>
          <w:sz w:val="20"/>
          <w:szCs w:val="20"/>
        </w:rPr>
      </w:pPr>
      <w:r w:rsidRPr="0086525E">
        <w:rPr>
          <w:sz w:val="20"/>
          <w:szCs w:val="20"/>
        </w:rPr>
        <w:t xml:space="preserve">к решению </w:t>
      </w:r>
      <w:proofErr w:type="gramStart"/>
      <w:r w:rsidRPr="0086525E">
        <w:rPr>
          <w:sz w:val="20"/>
          <w:szCs w:val="20"/>
        </w:rPr>
        <w:t xml:space="preserve">Холм - </w:t>
      </w:r>
      <w:proofErr w:type="spellStart"/>
      <w:r w:rsidRPr="0086525E">
        <w:rPr>
          <w:sz w:val="20"/>
          <w:szCs w:val="20"/>
        </w:rPr>
        <w:t>Жирковского</w:t>
      </w:r>
      <w:proofErr w:type="spellEnd"/>
      <w:proofErr w:type="gramEnd"/>
      <w:r w:rsidRPr="0086525E">
        <w:rPr>
          <w:sz w:val="20"/>
          <w:szCs w:val="20"/>
        </w:rPr>
        <w:t xml:space="preserve"> </w:t>
      </w:r>
      <w:r w:rsidR="00A6476E">
        <w:rPr>
          <w:sz w:val="20"/>
          <w:szCs w:val="20"/>
        </w:rPr>
        <w:t>окружного</w:t>
      </w:r>
      <w:r w:rsidRPr="0086525E">
        <w:rPr>
          <w:sz w:val="20"/>
          <w:szCs w:val="20"/>
        </w:rPr>
        <w:t xml:space="preserve"> Совета депутатов Смоленской области </w:t>
      </w:r>
      <w:r w:rsidR="00A6476E">
        <w:rPr>
          <w:sz w:val="20"/>
          <w:szCs w:val="20"/>
        </w:rPr>
        <w:t>«</w:t>
      </w:r>
      <w:r w:rsidRPr="0086525E">
        <w:rPr>
          <w:sz w:val="20"/>
          <w:szCs w:val="20"/>
        </w:rPr>
        <w:t xml:space="preserve">О бюджете муниципального образования «Холм-Жирковский </w:t>
      </w:r>
      <w:r w:rsidR="00A6476E">
        <w:rPr>
          <w:sz w:val="20"/>
          <w:szCs w:val="20"/>
        </w:rPr>
        <w:t>муниципальный округ</w:t>
      </w:r>
      <w:r w:rsidRPr="0086525E">
        <w:rPr>
          <w:sz w:val="20"/>
          <w:szCs w:val="20"/>
        </w:rPr>
        <w:t>» Смоленской области на 20</w:t>
      </w:r>
      <w:r>
        <w:rPr>
          <w:sz w:val="20"/>
          <w:szCs w:val="20"/>
        </w:rPr>
        <w:t>2</w:t>
      </w:r>
      <w:r w:rsidR="00A6476E">
        <w:rPr>
          <w:sz w:val="20"/>
          <w:szCs w:val="20"/>
        </w:rPr>
        <w:t>5</w:t>
      </w:r>
      <w:r w:rsidRPr="0086525E">
        <w:rPr>
          <w:sz w:val="20"/>
          <w:szCs w:val="20"/>
        </w:rPr>
        <w:t xml:space="preserve"> год и на плановый период 202</w:t>
      </w:r>
      <w:r w:rsidR="00A6476E">
        <w:rPr>
          <w:sz w:val="20"/>
          <w:szCs w:val="20"/>
        </w:rPr>
        <w:t>6</w:t>
      </w:r>
      <w:r w:rsidRPr="0086525E">
        <w:rPr>
          <w:sz w:val="20"/>
          <w:szCs w:val="20"/>
        </w:rPr>
        <w:t xml:space="preserve"> и 202</w:t>
      </w:r>
      <w:r w:rsidR="00A6476E">
        <w:rPr>
          <w:sz w:val="20"/>
          <w:szCs w:val="20"/>
        </w:rPr>
        <w:t>7</w:t>
      </w:r>
      <w:r w:rsidRPr="0086525E">
        <w:rPr>
          <w:sz w:val="20"/>
          <w:szCs w:val="20"/>
        </w:rPr>
        <w:t xml:space="preserve"> годов» </w:t>
      </w:r>
    </w:p>
    <w:p w:rsidR="00662469" w:rsidRDefault="00662469" w:rsidP="00662469">
      <w:pPr>
        <w:pStyle w:val="a5"/>
        <w:jc w:val="center"/>
        <w:rPr>
          <w:b/>
        </w:rPr>
      </w:pPr>
    </w:p>
    <w:p w:rsidR="00662469" w:rsidRPr="00295095" w:rsidRDefault="00662469" w:rsidP="00662469">
      <w:pPr>
        <w:pStyle w:val="a5"/>
        <w:jc w:val="center"/>
        <w:rPr>
          <w:b/>
          <w:bCs/>
          <w:kern w:val="32"/>
        </w:rPr>
      </w:pPr>
      <w:r w:rsidRPr="00A1353F">
        <w:rPr>
          <w:b/>
        </w:rPr>
        <w:t xml:space="preserve">Распределение бюджетных ассигнований </w:t>
      </w:r>
      <w:r w:rsidRPr="00A1353F">
        <w:rPr>
          <w:b/>
          <w:kern w:val="32"/>
        </w:rPr>
        <w:t xml:space="preserve">по разделам, подразделам, целевым статьям </w:t>
      </w:r>
      <w:r w:rsidRPr="00D11382">
        <w:rPr>
          <w:b/>
        </w:rPr>
        <w:t xml:space="preserve">(муниципальным программам и </w:t>
      </w:r>
      <w:proofErr w:type="spellStart"/>
      <w:r w:rsidRPr="00D11382">
        <w:rPr>
          <w:b/>
        </w:rPr>
        <w:t>непрограммным</w:t>
      </w:r>
      <w:proofErr w:type="spellEnd"/>
      <w:r w:rsidRPr="00D11382">
        <w:rPr>
          <w:b/>
        </w:rPr>
        <w:t xml:space="preserve"> направлениям деятельности), группам (группам и </w:t>
      </w:r>
      <w:proofErr w:type="spellStart"/>
      <w:r w:rsidRPr="00D11382">
        <w:rPr>
          <w:b/>
        </w:rPr>
        <w:t>подруппам</w:t>
      </w:r>
      <w:proofErr w:type="spellEnd"/>
      <w:r w:rsidRPr="00D11382">
        <w:rPr>
          <w:b/>
        </w:rPr>
        <w:t>) видов расходов классификации расходов бюджетов</w:t>
      </w:r>
      <w:r>
        <w:rPr>
          <w:b/>
        </w:rPr>
        <w:t xml:space="preserve"> </w:t>
      </w:r>
      <w:r>
        <w:rPr>
          <w:b/>
          <w:bCs/>
          <w:kern w:val="32"/>
        </w:rPr>
        <w:t>на плановый период 202</w:t>
      </w:r>
      <w:r w:rsidR="00A6476E">
        <w:rPr>
          <w:b/>
          <w:bCs/>
          <w:kern w:val="32"/>
        </w:rPr>
        <w:t>6</w:t>
      </w:r>
      <w:r>
        <w:rPr>
          <w:b/>
          <w:bCs/>
          <w:kern w:val="32"/>
        </w:rPr>
        <w:t xml:space="preserve"> и 202</w:t>
      </w:r>
      <w:r w:rsidR="00A6476E">
        <w:rPr>
          <w:b/>
          <w:bCs/>
          <w:kern w:val="32"/>
        </w:rPr>
        <w:t>7</w:t>
      </w:r>
      <w:r>
        <w:rPr>
          <w:b/>
          <w:bCs/>
          <w:kern w:val="32"/>
        </w:rPr>
        <w:t xml:space="preserve"> годов</w:t>
      </w:r>
    </w:p>
    <w:p w:rsidR="00951DA9" w:rsidRDefault="00951DA9" w:rsidP="00951DA9">
      <w:pPr>
        <w:pStyle w:val="a5"/>
        <w:jc w:val="right"/>
      </w:pPr>
    </w:p>
    <w:p w:rsidR="00951DA9" w:rsidRDefault="00951DA9" w:rsidP="00951DA9">
      <w:pPr>
        <w:pStyle w:val="a5"/>
        <w:jc w:val="right"/>
        <w:rPr>
          <w:lang w:val="en-US"/>
        </w:rPr>
      </w:pPr>
      <w:r w:rsidRPr="00715B0E">
        <w:t>(</w:t>
      </w:r>
      <w:r w:rsidR="00D570D5">
        <w:t>руб</w:t>
      </w:r>
      <w:r w:rsidR="000206C5">
        <w:t>лей</w:t>
      </w:r>
      <w:r w:rsidRPr="00715B0E">
        <w:t>)</w:t>
      </w:r>
    </w:p>
    <w:tbl>
      <w:tblPr>
        <w:tblW w:w="10221" w:type="dxa"/>
        <w:tblInd w:w="93" w:type="dxa"/>
        <w:tblLayout w:type="fixed"/>
        <w:tblLook w:val="0000"/>
      </w:tblPr>
      <w:tblGrid>
        <w:gridCol w:w="3843"/>
        <w:gridCol w:w="567"/>
        <w:gridCol w:w="567"/>
        <w:gridCol w:w="1559"/>
        <w:gridCol w:w="567"/>
        <w:gridCol w:w="1559"/>
        <w:gridCol w:w="1559"/>
      </w:tblGrid>
      <w:tr w:rsidR="002E6E4D" w:rsidRPr="00715B0E" w:rsidTr="002F7562">
        <w:trPr>
          <w:cantSplit/>
          <w:trHeight w:val="1531"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E6E4D" w:rsidRPr="00715B0E" w:rsidRDefault="002E6E4D" w:rsidP="00E43740">
            <w:pPr>
              <w:jc w:val="center"/>
              <w:rPr>
                <w:sz w:val="20"/>
                <w:szCs w:val="20"/>
                <w:lang w:val="en-US"/>
              </w:rPr>
            </w:pPr>
            <w:r w:rsidRPr="00715B0E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</w:tcPr>
          <w:p w:rsidR="002E6E4D" w:rsidRPr="00715B0E" w:rsidRDefault="002E6E4D" w:rsidP="00E43740">
            <w:pPr>
              <w:ind w:left="113" w:right="113"/>
              <w:jc w:val="center"/>
              <w:rPr>
                <w:sz w:val="20"/>
                <w:szCs w:val="20"/>
                <w:lang w:val="en-US"/>
              </w:rPr>
            </w:pPr>
            <w:r w:rsidRPr="00715B0E">
              <w:rPr>
                <w:b/>
                <w:bCs/>
                <w:sz w:val="20"/>
                <w:szCs w:val="20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</w:tcPr>
          <w:p w:rsidR="002E6E4D" w:rsidRPr="00715B0E" w:rsidRDefault="002E6E4D" w:rsidP="00E43740">
            <w:pPr>
              <w:ind w:left="113" w:right="113"/>
              <w:jc w:val="center"/>
              <w:rPr>
                <w:sz w:val="20"/>
                <w:szCs w:val="20"/>
                <w:lang w:val="en-US"/>
              </w:rPr>
            </w:pPr>
            <w:r w:rsidRPr="00715B0E">
              <w:rPr>
                <w:b/>
                <w:bCs/>
                <w:sz w:val="20"/>
                <w:szCs w:val="20"/>
              </w:rPr>
              <w:t>Подраздел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</w:tcPr>
          <w:p w:rsidR="002E6E4D" w:rsidRPr="00715B0E" w:rsidRDefault="002E6E4D" w:rsidP="00E43740">
            <w:pPr>
              <w:ind w:left="113" w:right="113"/>
              <w:jc w:val="center"/>
              <w:rPr>
                <w:sz w:val="20"/>
                <w:szCs w:val="20"/>
                <w:lang w:val="en-US"/>
              </w:rPr>
            </w:pPr>
            <w:r w:rsidRPr="00715B0E">
              <w:rPr>
                <w:b/>
                <w:bCs/>
                <w:sz w:val="20"/>
                <w:szCs w:val="20"/>
              </w:rPr>
              <w:t>Целевая статья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</w:tcPr>
          <w:p w:rsidR="002E6E4D" w:rsidRPr="00715B0E" w:rsidRDefault="002E6E4D" w:rsidP="00E43740">
            <w:pPr>
              <w:ind w:left="113" w:right="113"/>
              <w:jc w:val="center"/>
              <w:rPr>
                <w:sz w:val="20"/>
                <w:szCs w:val="20"/>
                <w:lang w:val="en-US"/>
              </w:rPr>
            </w:pPr>
            <w:r w:rsidRPr="00715B0E">
              <w:rPr>
                <w:b/>
                <w:bCs/>
                <w:sz w:val="20"/>
                <w:szCs w:val="20"/>
              </w:rPr>
              <w:t>Вид расходов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2E6E4D" w:rsidRPr="0060742D" w:rsidRDefault="002E6E4D" w:rsidP="00A6476E">
            <w:pPr>
              <w:jc w:val="center"/>
              <w:rPr>
                <w:sz w:val="20"/>
                <w:szCs w:val="20"/>
                <w:lang w:val="en-US"/>
              </w:rPr>
            </w:pPr>
            <w:r w:rsidRPr="00715B0E">
              <w:rPr>
                <w:b/>
                <w:bCs/>
                <w:sz w:val="20"/>
                <w:szCs w:val="20"/>
              </w:rPr>
              <w:t>СУММА</w:t>
            </w:r>
            <w:r>
              <w:rPr>
                <w:b/>
                <w:bCs/>
                <w:sz w:val="20"/>
                <w:szCs w:val="20"/>
              </w:rPr>
              <w:t xml:space="preserve"> 20</w:t>
            </w:r>
            <w:r w:rsidR="004A3792">
              <w:rPr>
                <w:b/>
                <w:bCs/>
                <w:sz w:val="20"/>
                <w:szCs w:val="20"/>
              </w:rPr>
              <w:t>2</w:t>
            </w:r>
            <w:r w:rsidR="00A6476E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E6E4D" w:rsidRPr="0060742D" w:rsidRDefault="002E6E4D" w:rsidP="00A6476E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715B0E">
              <w:rPr>
                <w:b/>
                <w:bCs/>
                <w:sz w:val="20"/>
                <w:szCs w:val="20"/>
              </w:rPr>
              <w:t>СУММА</w:t>
            </w:r>
            <w:r>
              <w:rPr>
                <w:b/>
                <w:bCs/>
                <w:sz w:val="20"/>
                <w:szCs w:val="20"/>
              </w:rPr>
              <w:t xml:space="preserve"> 20</w:t>
            </w:r>
            <w:r w:rsidR="00800ED7">
              <w:rPr>
                <w:b/>
                <w:bCs/>
                <w:sz w:val="20"/>
                <w:szCs w:val="20"/>
              </w:rPr>
              <w:t>2</w:t>
            </w:r>
            <w:r w:rsidR="00A6476E">
              <w:rPr>
                <w:b/>
                <w:bCs/>
                <w:sz w:val="20"/>
                <w:szCs w:val="20"/>
              </w:rPr>
              <w:t>7</w:t>
            </w:r>
          </w:p>
        </w:tc>
      </w:tr>
    </w:tbl>
    <w:p w:rsidR="00951DA9" w:rsidRPr="00715B0E" w:rsidRDefault="00951DA9" w:rsidP="00951DA9">
      <w:pPr>
        <w:rPr>
          <w:sz w:val="2"/>
          <w:szCs w:val="2"/>
        </w:rPr>
      </w:pPr>
    </w:p>
    <w:tbl>
      <w:tblPr>
        <w:tblW w:w="10221" w:type="dxa"/>
        <w:tblInd w:w="93" w:type="dxa"/>
        <w:tblLayout w:type="fixed"/>
        <w:tblLook w:val="0000"/>
      </w:tblPr>
      <w:tblGrid>
        <w:gridCol w:w="3843"/>
        <w:gridCol w:w="567"/>
        <w:gridCol w:w="567"/>
        <w:gridCol w:w="1559"/>
        <w:gridCol w:w="567"/>
        <w:gridCol w:w="1559"/>
        <w:gridCol w:w="1559"/>
      </w:tblGrid>
      <w:tr w:rsidR="002E6E4D" w:rsidRPr="00715B0E" w:rsidTr="002F7562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E4D" w:rsidRPr="00715B0E" w:rsidRDefault="002E6E4D" w:rsidP="00DE4373">
            <w:pPr>
              <w:jc w:val="both"/>
              <w:rPr>
                <w:sz w:val="20"/>
                <w:szCs w:val="20"/>
                <w:lang w:val="en-US"/>
              </w:rPr>
            </w:pPr>
            <w:r w:rsidRPr="00715B0E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E6E4D" w:rsidRPr="00715B0E" w:rsidRDefault="002E6E4D" w:rsidP="000160A6">
            <w:pPr>
              <w:jc w:val="center"/>
              <w:rPr>
                <w:sz w:val="20"/>
                <w:szCs w:val="20"/>
                <w:lang w:val="en-US"/>
              </w:rPr>
            </w:pPr>
            <w:r w:rsidRPr="00715B0E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E6E4D" w:rsidRPr="00715B0E" w:rsidRDefault="002E6E4D" w:rsidP="000160A6">
            <w:pPr>
              <w:jc w:val="center"/>
              <w:rPr>
                <w:sz w:val="20"/>
                <w:szCs w:val="20"/>
                <w:lang w:val="en-US"/>
              </w:rPr>
            </w:pPr>
            <w:r w:rsidRPr="00715B0E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E6E4D" w:rsidRPr="00715B0E" w:rsidRDefault="002E6E4D" w:rsidP="000160A6">
            <w:pPr>
              <w:jc w:val="center"/>
              <w:rPr>
                <w:sz w:val="20"/>
                <w:szCs w:val="20"/>
                <w:lang w:val="en-US"/>
              </w:rPr>
            </w:pPr>
            <w:r w:rsidRPr="00715B0E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E6E4D" w:rsidRPr="00715B0E" w:rsidRDefault="002E6E4D" w:rsidP="000160A6">
            <w:pPr>
              <w:jc w:val="center"/>
              <w:rPr>
                <w:sz w:val="20"/>
                <w:szCs w:val="20"/>
                <w:lang w:val="en-US"/>
              </w:rPr>
            </w:pPr>
            <w:r w:rsidRPr="00715B0E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E6E4D" w:rsidRPr="00715B0E" w:rsidRDefault="002E6E4D" w:rsidP="000160A6">
            <w:pPr>
              <w:jc w:val="center"/>
              <w:rPr>
                <w:sz w:val="20"/>
                <w:szCs w:val="20"/>
                <w:lang w:val="en-US"/>
              </w:rPr>
            </w:pPr>
            <w:r w:rsidRPr="00715B0E"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6E4D" w:rsidRPr="002E6E4D" w:rsidRDefault="002E6E4D" w:rsidP="000160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both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58 615 702,70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54 565 193,91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both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2 334 600,00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2 334 600,00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both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Муниципальная программа "Создание условий для эффективного управления муниципальным образованием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2 334 600,00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2 334 600,00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both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Комплекс процессных мероприятий "Создание условий для эффективного функционирования органов местного самоуправления муниципального округа"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2 334 600,00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2 334 600,00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both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2 334 600,00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2 334 600,00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both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2 334 600,00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2 334 600,00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both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2 334 600,00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2 334 600,00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both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2 226 100,00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2 226 100,00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both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Обеспечение деятельности представительных и иных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76 0 00 00000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2 226 100,00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2 226 100,00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both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Председатель Холм-Жирковского окружного Совета депутатов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76 0 01 00000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1 405 200,00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1 405 200,00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both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76 0 01 00140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1 405 200,00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1 405 200,00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both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76 0 01 00140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1 405 200,00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1 405 200,00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both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76 0 01 00140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1 405 200,00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1 405 200,00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both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Обеспечение деятельности Холм-Жирковского окружного Совета депутатов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76 0 02 00000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820 900,00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820 900,00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both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76 0 02 00140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820 900,00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820 900,00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both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76 0 02 00140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820 900,00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820 900,00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both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76 0 02 00140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820 900,00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820 900,00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21 805 510,00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21 805 510,00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Муниципальная программа "Создание условий для эффективного управления муниципальным образованием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21 137 510,00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21 137 510,00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Комплекс процессных мероприятий "Создание условий для эффективного функционирования органов местного самоуправления муниципального округа"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20 165 600,00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20 165 600,00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20 165 600,00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20 165 600,00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17 365 600,00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17 365 600,00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17 365 600,00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17 365 600,00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2 800 000,00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2 800 000,00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2 800 000,00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2 800 000,00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Комплекс процессных мероприятий "Обеспечение реализации переданных государственных полномочий"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01 4 05 00000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971 910,00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971 910,00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Расходы на осуществление государственных полномочий по созданию административных комиссий с целью привлечения к административной ответственности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01 4 05 80900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486 005,00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486 005,00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01 4 05 80900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471 700,00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471 700,00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01 4 05 80900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471 700,00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471 700,00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01 4 05 80900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14 305,00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14 305,00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01 4 05 80900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14 305,00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14 305,00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Расходы на осуществление государственных полномочий по созданию, исполнению полномочий и обеспечению деятельности комиссии по делам несовершеннолетних и защите их прав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01 4 05 80910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485 905,00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485 905,00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01 4 05 80910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471 705,00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471 705,00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01 4 05 80910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471 705,00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471 705,00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01 4 05 80910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14 200,00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14 200,00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01 4 05 80910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14 200,00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14 200,00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Муниципальная программа "Развитие сельских территорий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668 000,00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668 000,00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Комплекс процессных мероприятий "Обеспечение организационных условий для реализации муниципальной программы"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13 4 01 00000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668 000,00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668 000,00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13 4 01 00140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668 000,00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668 000,00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13 4 01 00140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668 000,00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668 000,00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13 4 01 00140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668 000,00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668 000,00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1C6186">
              <w:rPr>
                <w:sz w:val="20"/>
                <w:szCs w:val="20"/>
                <w:lang w:val="en-US"/>
              </w:rPr>
              <w:t>Судебная</w:t>
            </w:r>
            <w:proofErr w:type="spellEnd"/>
            <w:r w:rsidRPr="001C618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C6186">
              <w:rPr>
                <w:sz w:val="20"/>
                <w:szCs w:val="20"/>
                <w:lang w:val="en-US"/>
              </w:rPr>
              <w:t>система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12 960,00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1 020,00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Муниципальная программа "Создание условий для эффективного управления муниципальным образованием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12 960,00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1 020,00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Комплекс процессных мероприятий "Обеспечение реализации переданных государственных полномочий"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01 4 05 00000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12 960,00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1 020,00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lastRenderedPageBreak/>
              <w:t>Расходы на осуществление переданных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01 4 05 51200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12 960,00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1 020,00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01 4 05 51200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12 960,00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1 020,00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01 4 05 51200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12 960,00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1 020,00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10 159 200,00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10 159 200,00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Муниципальная программа "Создание условий для эффективного управления муниципальными финансами в муниципальном образовании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9 062 400,00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9 062 400,00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Комплекс процессных мероприятий "Нормативно-методическое обеспечение и организация бюджетного процесса"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02 4 01 00000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9 062 400,00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9 062 400,00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02 4 01 00140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9 062 400,00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9 062 400,00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02 4 01 00140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9 062 400,00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9 062 400,00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02 4 01 00140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9 062 400,00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9 062 400,00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Обеспечение деятельности представительных и иных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76 0 00 00000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1 096 800,00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1 096 800,00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Контрольно-ревизионная комиссия муниципального образования  Холм-Жирковский муниципальный округ  Смоленской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76 0 03 00000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496 800,00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496 800,00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76 0 03 00140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496 800,00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496 800,00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76 0 03 00140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496 800,00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496 800,00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76 0 03 00140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496 800,00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496 800,00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Председатель Контрольно-ревизионной комиссии муниципального образования  Холм-Жирковский муниципальный округ  Смоленской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76 0 04 00000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600 000,00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600 000,00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76 0 04 00140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600 000,00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600 000,00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76 0 04 00140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600 000,00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600 000,00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76 0 04 00140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600 000,00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600 000,00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1C6186">
              <w:rPr>
                <w:sz w:val="20"/>
                <w:szCs w:val="20"/>
                <w:lang w:val="en-US"/>
              </w:rPr>
              <w:t>Другие</w:t>
            </w:r>
            <w:proofErr w:type="spellEnd"/>
            <w:r w:rsidRPr="001C618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C6186">
              <w:rPr>
                <w:sz w:val="20"/>
                <w:szCs w:val="20"/>
                <w:lang w:val="en-US"/>
              </w:rPr>
              <w:t>общегосударственные</w:t>
            </w:r>
            <w:proofErr w:type="spellEnd"/>
            <w:r w:rsidRPr="001C618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C6186">
              <w:rPr>
                <w:sz w:val="20"/>
                <w:szCs w:val="20"/>
                <w:lang w:val="en-US"/>
              </w:rPr>
              <w:t>вопросы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22 077 332,70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18 038 763,91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Муниципальная программа "Создание условий для эффективного управления муниципальным образованием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780 700,00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780 700,00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Комплекс процессных мероприятий "Обеспечение реализации переданных государственных полномочий"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01 4 05 00000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780 700,00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780 700,00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01 4 05 59300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780 700,00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780 700,00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01 4 05 59300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744 679,00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744 679,00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01 4 05 59300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744 679,00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744 679,00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01 4 05 59300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36 021,00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36 021,00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01 4 05 59300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36 021,00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36 021,00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Муниципальная программа "Энергосбережение и повышение энергетической эффективности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3 232 400,00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3 232 400,00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Комплекс процессных мероприятий "Энергосбережение и повышение энергетической эффективности"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06 4 01 00000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3 232 400,00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3 232 400,00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Расходы на оплату электрической энергии для уличного освещения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06 4 01 20540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3 232 400,00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3 232 400,00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06 4 01 20540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3 232 400,00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3 232 400,00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06 4 01 20540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3 232 400,00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3 232 400,00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Муниципальная программа "Сохранение, охрана объектов культурного наследия (памятников истории и культуры), расположенных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16 0 00 00000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2 000 000,00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2 000 000,00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lastRenderedPageBreak/>
              <w:t>Комплекс процессных мероприятий "Обеспечение сохранности и ремонта памятников, обелисков, воинских захоронений на территории муниципального округа"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16 4 01 00000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2 000 000,00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2 000 000,00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Ремонт и восстановление воинских захоронений и мемориальных сооружений, находящихся вне воинских захоронений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16 4 01 S2010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2 000 000,00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2 000 000,00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16 4 01 S2010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2 000 000,00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2 000 000,00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16 4 01 S2010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2 000 000,00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2 000 000,00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Муниципальная программа "Материально-техническое и транспортное обеспечение деятельности учреждений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23 0 00 00000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16 064 232,70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12 025 663,91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Комплекс процессных мероприятий "Обеспечение текущего содержания учреждений культуры"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23 4 02 00000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16 064 232,70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12 025 663,91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23 4 02 00160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16 064 232,70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12 025 663,91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23 4 02 00160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16 064 232,70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12 025 663,91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23 4 02 00160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16 064 232,70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12 025 663,91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both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НАЦИОНАЛЬНАЯ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490 400,00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506 000,00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1C6186">
              <w:rPr>
                <w:sz w:val="20"/>
                <w:szCs w:val="20"/>
                <w:lang w:val="en-US"/>
              </w:rPr>
              <w:t>Мобилизационная</w:t>
            </w:r>
            <w:proofErr w:type="spellEnd"/>
            <w:r w:rsidRPr="001C6186">
              <w:rPr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1C6186">
              <w:rPr>
                <w:sz w:val="20"/>
                <w:szCs w:val="20"/>
                <w:lang w:val="en-US"/>
              </w:rPr>
              <w:t>вневойсковая</w:t>
            </w:r>
            <w:proofErr w:type="spellEnd"/>
            <w:r w:rsidRPr="001C618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C6186">
              <w:rPr>
                <w:sz w:val="20"/>
                <w:szCs w:val="20"/>
                <w:lang w:val="en-US"/>
              </w:rPr>
              <w:t>подготовка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490 400,00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506 000,00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Муниципальная программа "Создание условий для эффективного управления муниципальным образованием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490 400,00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506 000,00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Комплекс процессных мероприятий "Обеспечение реализации переданных государственных полномочий"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01 4 05 00000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490 400,00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506 000,00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Расходы на осуществление переданных полномочий Российской Федерации на осуществление первичного воинского учета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01 4 05 51180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490 400,00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506 000,00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01 4 05 51180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381 439,00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381 439,00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01 4 05 51180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381 439,00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381 439,00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01 4 05 51180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108 961,00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124 561,00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01 4 05 51180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108 961,00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124 561,00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both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24 636 300,00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31 707 600,00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1C6186">
              <w:rPr>
                <w:sz w:val="20"/>
                <w:szCs w:val="20"/>
                <w:lang w:val="en-US"/>
              </w:rPr>
              <w:t>Сельское</w:t>
            </w:r>
            <w:proofErr w:type="spellEnd"/>
            <w:r w:rsidRPr="001C618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C6186">
              <w:rPr>
                <w:sz w:val="20"/>
                <w:szCs w:val="20"/>
                <w:lang w:val="en-US"/>
              </w:rPr>
              <w:t>хозяйство</w:t>
            </w:r>
            <w:proofErr w:type="spellEnd"/>
            <w:r w:rsidRPr="001C6186">
              <w:rPr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1C6186">
              <w:rPr>
                <w:sz w:val="20"/>
                <w:szCs w:val="20"/>
                <w:lang w:val="en-US"/>
              </w:rPr>
              <w:t>рыболовство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1 000 000,00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1 000 000,00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Муниципальная программа "Развитие сельского хозяйства в муниципальном образовании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09 0 00 00000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1 000 000,00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1 000 000,00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Комплекс процессных мероприятий "Создание условий для функционирования и развития сельскохозяйственных предприятий"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09 4 01 00000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1 000 000,00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1 000 000,00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 xml:space="preserve">Предоставление субсидии сельскохозяйственным товаропроизводителям на возмещение части затрат на проведение комплекса </w:t>
            </w:r>
            <w:proofErr w:type="spellStart"/>
            <w:r w:rsidRPr="005221F7">
              <w:rPr>
                <w:sz w:val="20"/>
                <w:szCs w:val="20"/>
              </w:rPr>
              <w:t>агротехнологических</w:t>
            </w:r>
            <w:proofErr w:type="spellEnd"/>
            <w:r w:rsidRPr="005221F7">
              <w:rPr>
                <w:sz w:val="20"/>
                <w:szCs w:val="20"/>
              </w:rPr>
              <w:t xml:space="preserve"> работ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09 4 01 60160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1 000 000,00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1 000 000,00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1C6186">
              <w:rPr>
                <w:sz w:val="20"/>
                <w:szCs w:val="20"/>
                <w:lang w:val="en-US"/>
              </w:rPr>
              <w:t>Иные</w:t>
            </w:r>
            <w:proofErr w:type="spellEnd"/>
            <w:r w:rsidRPr="001C618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C6186">
              <w:rPr>
                <w:sz w:val="20"/>
                <w:szCs w:val="20"/>
                <w:lang w:val="en-US"/>
              </w:rPr>
              <w:t>бюджетные</w:t>
            </w:r>
            <w:proofErr w:type="spellEnd"/>
            <w:r w:rsidRPr="001C618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C6186">
              <w:rPr>
                <w:sz w:val="20"/>
                <w:szCs w:val="20"/>
                <w:lang w:val="en-US"/>
              </w:rPr>
              <w:t>ассигнования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09 4 01 60160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1 000 000,00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1 000 000,00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09 4 01 60160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810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1 000 000,00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1 000 000,00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1C6186">
              <w:rPr>
                <w:sz w:val="20"/>
                <w:szCs w:val="20"/>
                <w:lang w:val="en-US"/>
              </w:rPr>
              <w:t>Транспорт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1 400 000,00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1 400 000,00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Муниципальная программа "Поддержка пассажирского транспорта общего пользования в муниципальном образовании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08 0 00 00000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1 400 000,00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1 400 000,00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 xml:space="preserve">Комплекс процессных мероприятий "Создание условий для обеспечения транспортного обслуживания населения автомобильным транспортом во </w:t>
            </w:r>
            <w:proofErr w:type="spellStart"/>
            <w:r w:rsidRPr="005221F7">
              <w:rPr>
                <w:sz w:val="20"/>
                <w:szCs w:val="20"/>
              </w:rPr>
              <w:t>внутримуниципальном</w:t>
            </w:r>
            <w:proofErr w:type="spellEnd"/>
            <w:r w:rsidRPr="005221F7">
              <w:rPr>
                <w:sz w:val="20"/>
                <w:szCs w:val="20"/>
              </w:rPr>
              <w:t xml:space="preserve"> сообщении"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08 4 01 00000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1 400 000,00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1 400 000,00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 xml:space="preserve">Создание условий для организации перевозок по </w:t>
            </w:r>
            <w:proofErr w:type="spellStart"/>
            <w:r w:rsidRPr="005221F7">
              <w:rPr>
                <w:sz w:val="20"/>
                <w:szCs w:val="20"/>
              </w:rPr>
              <w:t>внутримуниципальным</w:t>
            </w:r>
            <w:proofErr w:type="spellEnd"/>
            <w:r w:rsidRPr="005221F7">
              <w:rPr>
                <w:sz w:val="20"/>
                <w:szCs w:val="20"/>
              </w:rPr>
              <w:t xml:space="preserve"> маршрутам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08 4 01 21060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1 400 000,00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1 400 000,00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08 4 01 21060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1 400 000,00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1 400 000,00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08 4 01 21060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1 400 000,00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1 400 000,00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1C6186">
              <w:rPr>
                <w:sz w:val="20"/>
                <w:szCs w:val="20"/>
                <w:lang w:val="en-US"/>
              </w:rPr>
              <w:t>Дорожное</w:t>
            </w:r>
            <w:proofErr w:type="spellEnd"/>
            <w:r w:rsidRPr="001C618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C6186">
              <w:rPr>
                <w:sz w:val="20"/>
                <w:szCs w:val="20"/>
                <w:lang w:val="en-US"/>
              </w:rPr>
              <w:t>хозяйство</w:t>
            </w:r>
            <w:proofErr w:type="spellEnd"/>
            <w:r w:rsidRPr="001C6186">
              <w:rPr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1C6186">
              <w:rPr>
                <w:sz w:val="20"/>
                <w:szCs w:val="20"/>
                <w:lang w:val="en-US"/>
              </w:rPr>
              <w:t>дорожные</w:t>
            </w:r>
            <w:proofErr w:type="spellEnd"/>
            <w:r w:rsidRPr="001C618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C6186">
              <w:rPr>
                <w:sz w:val="20"/>
                <w:szCs w:val="20"/>
                <w:lang w:val="en-US"/>
              </w:rPr>
              <w:t>фонды</w:t>
            </w:r>
            <w:proofErr w:type="spellEnd"/>
            <w:r w:rsidRPr="001C6186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22 236 300,00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29 307 600,00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Муниципальная программа "Развитие дорожно-транспортного комплекса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21 0 00 00000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22 236 300,00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29 307 600,00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 xml:space="preserve">Комплекс процессных мероприятий "Обеспечение развития и </w:t>
            </w:r>
            <w:proofErr w:type="gramStart"/>
            <w:r w:rsidRPr="005221F7">
              <w:rPr>
                <w:sz w:val="20"/>
                <w:szCs w:val="20"/>
              </w:rPr>
              <w:t>сохранности</w:t>
            </w:r>
            <w:proofErr w:type="gramEnd"/>
            <w:r w:rsidRPr="005221F7">
              <w:rPr>
                <w:sz w:val="20"/>
                <w:szCs w:val="20"/>
              </w:rPr>
              <w:t xml:space="preserve"> автомобильных дорог общего пользования местного значения"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21 4 01 00000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22 236 300,00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29 307 600,00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Ремонт и капитальный ремонт автомобильных дорог общего пользования местного значения за счет средств муниципального дорожного фонда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21 4 01 9Д010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100 000,00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21 4 01 9Д010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100 000,00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21 4 01 9Д010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100 000,00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Выполнение работ по содержанию автомобильных дорог общего пользования местного значения за счет средств муниципального дорожного фонда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21 4 01 9Д020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21 636 300,00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29 007 600,00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21 4 01 9Д020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21 636 300,00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29 007 600,00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21 4 01 9Д020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21 636 300,00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29 007 600,00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Разработка документации по паспортизации автомобильных дорог общего пользования местного значения за счет средств муниципального дорожного фонда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21 4 01 9Д810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500 000,00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200 000,00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21 4 01 9Д810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500 000,00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200 000,00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21 4 01 9Д810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500 000,00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200 000,00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both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30 036 417,76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77 536 681,12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1C6186">
              <w:rPr>
                <w:sz w:val="20"/>
                <w:szCs w:val="20"/>
                <w:lang w:val="en-US"/>
              </w:rPr>
              <w:t>Коммунальное</w:t>
            </w:r>
            <w:proofErr w:type="spellEnd"/>
            <w:r w:rsidRPr="001C618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C6186">
              <w:rPr>
                <w:sz w:val="20"/>
                <w:szCs w:val="20"/>
                <w:lang w:val="en-US"/>
              </w:rPr>
              <w:t>хозяйство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22 942 510,00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70 500 000,00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Муниципальная программа "Развитие жилищно-коммунального хозяйства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22 942 510,00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70 500 000,00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Региональный проект "Модернизация коммунальной инфраструктуры"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11 1 И3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22 442 510,00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20 000 000,00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11 1 И3 51540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22 442 510,00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20 000 000,00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11 1 И3 51540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22 442 510,00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20 000 000,00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11 1 И3 51540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22 442 510,00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20 000 000,00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Комплекс процессных мероприятий "Комплексное развитие системы коммунальной инфраструктуры муниципального округа"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11 4 02 00000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500 000,00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50 500 000,00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Модернизация систем теплоснабжения, централизованного водоснабжения, централизованного водоотведения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11 4 02 S0680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50 000 000,00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11 4 02 S0680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50 000 000,00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11 4 02 S0680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50 000 000,00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lastRenderedPageBreak/>
              <w:t>Расходы на строительство, реконструкцию, капитальный ремонт шахтных колодцев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11 4 02 S1980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500 000,00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500 000,00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11 4 02 S1980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500 000,00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500 000,00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11 4 02 S1980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500 000,00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500 000,00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1C6186">
              <w:rPr>
                <w:sz w:val="20"/>
                <w:szCs w:val="20"/>
                <w:lang w:val="en-US"/>
              </w:rPr>
              <w:t>Благоустройство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7 093 907,76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7 036 681,12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Муниципальная программа "Энергосбережение и повышение энергетической эффективности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3 575 000,00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3 575 000,00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Комплекс процессных мероприятий "Энергосбережение и повышение энергетической эффективности"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06 4 01 00000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3 575 000,00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3 575 000,00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Расходы на оплату электрической энергии для уличного освещения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06 4 01 20540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3 575 000,00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3 575 000,00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06 4 01 20540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3 575 000,00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3 575 000,00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06 4 01 20540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3 575 000,00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3 575 000,00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Муниципальная программа "Формирование современной городской среды муниципального образования  Холм-Жирковский муниципальный округ 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19 0 00 00000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3 518 907,76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3 461 681,12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19 1 И4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1 435 573,76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1 378 347,12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19 1 И4 55550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1 435 573,76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1 378 347,12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19 1 И4 55550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1 435 573,76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1 378 347,12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19 1 И4 55550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1 435 573,76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1 378 347,12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Комплекс процессных мероприятий "Комплексное благоустройство территорий общего пользования муниципального округа"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19 4 01 00000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2 083 334,00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2 083 334,00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1C6186">
              <w:rPr>
                <w:sz w:val="20"/>
                <w:szCs w:val="20"/>
                <w:lang w:val="en-US"/>
              </w:rPr>
              <w:t>Устройство</w:t>
            </w:r>
            <w:proofErr w:type="spellEnd"/>
            <w:r w:rsidRPr="001C618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C6186">
              <w:rPr>
                <w:sz w:val="20"/>
                <w:szCs w:val="20"/>
                <w:lang w:val="en-US"/>
              </w:rPr>
              <w:t>детских</w:t>
            </w:r>
            <w:proofErr w:type="spellEnd"/>
            <w:r w:rsidRPr="001C618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C6186">
              <w:rPr>
                <w:sz w:val="20"/>
                <w:szCs w:val="20"/>
                <w:lang w:val="en-US"/>
              </w:rPr>
              <w:t>игровых</w:t>
            </w:r>
            <w:proofErr w:type="spellEnd"/>
            <w:r w:rsidRPr="001C618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C6186">
              <w:rPr>
                <w:sz w:val="20"/>
                <w:szCs w:val="20"/>
                <w:lang w:val="en-US"/>
              </w:rPr>
              <w:t>площадок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19 4 01 S1170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2 083 334,00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2 083 334,00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19 4 01 S1170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2 083 334,00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2 083 334,00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19 4 01 S1170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2 083 334,00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2 083 334,00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both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465 400,00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371 000,00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465 400,00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371 000,00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Муниципальная программа "Обращение с твердыми бытовыми отходами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18 0 00 00000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465 400,00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371 000,00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lastRenderedPageBreak/>
              <w:t>Комплекс процессных мероприятий "Снижение негативного влияния отходов на состояние окружающей среды на территории муниципального округа"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18 4 01 00000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465 400,00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371 000,00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Ликвидация мест несанкционированного размещения отходов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18 4 01 20990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465 400,00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371 000,00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18 4 01 20990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465 400,00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371 000,00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18 4 01 20990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465 400,00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371 000,00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both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235 266 323,58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213 864 143,00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1C6186">
              <w:rPr>
                <w:sz w:val="20"/>
                <w:szCs w:val="20"/>
                <w:lang w:val="en-US"/>
              </w:rPr>
              <w:t>Дошкольное</w:t>
            </w:r>
            <w:proofErr w:type="spellEnd"/>
            <w:r w:rsidRPr="001C618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C6186">
              <w:rPr>
                <w:sz w:val="20"/>
                <w:szCs w:val="20"/>
                <w:lang w:val="en-US"/>
              </w:rPr>
              <w:t>образование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66 341 242,58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40 538 240,00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Муниципальная программа "Развитие системы образования и молодежной политики в муниципальном образовании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66 341 242,58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40 538 240,00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1C6186">
              <w:rPr>
                <w:sz w:val="20"/>
                <w:szCs w:val="20"/>
                <w:lang w:val="en-US"/>
              </w:rPr>
              <w:t>Региональный</w:t>
            </w:r>
            <w:proofErr w:type="spellEnd"/>
            <w:r w:rsidRPr="001C618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C6186">
              <w:rPr>
                <w:sz w:val="20"/>
                <w:szCs w:val="20"/>
                <w:lang w:val="en-US"/>
              </w:rPr>
              <w:t>проект</w:t>
            </w:r>
            <w:proofErr w:type="spellEnd"/>
            <w:r w:rsidRPr="001C6186">
              <w:rPr>
                <w:sz w:val="20"/>
                <w:szCs w:val="20"/>
                <w:lang w:val="en-US"/>
              </w:rPr>
              <w:t xml:space="preserve"> "</w:t>
            </w:r>
            <w:proofErr w:type="spellStart"/>
            <w:r w:rsidRPr="001C6186">
              <w:rPr>
                <w:sz w:val="20"/>
                <w:szCs w:val="20"/>
                <w:lang w:val="en-US"/>
              </w:rPr>
              <w:t>Поддержка</w:t>
            </w:r>
            <w:proofErr w:type="spellEnd"/>
            <w:r w:rsidRPr="001C618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C6186">
              <w:rPr>
                <w:sz w:val="20"/>
                <w:szCs w:val="20"/>
                <w:lang w:val="en-US"/>
              </w:rPr>
              <w:t>семьи</w:t>
            </w:r>
            <w:proofErr w:type="spellEnd"/>
            <w:r w:rsidRPr="001C6186">
              <w:rPr>
                <w:sz w:val="20"/>
                <w:szCs w:val="20"/>
                <w:lang w:val="en-US"/>
              </w:rPr>
              <w:t>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03 1 Я1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27 406 842,58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03 1 Я1 53150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26 931 752,58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03 1 Я1 53150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26 931 752,58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1C6186">
              <w:rPr>
                <w:sz w:val="20"/>
                <w:szCs w:val="20"/>
                <w:lang w:val="en-US"/>
              </w:rPr>
              <w:t>Субсидии</w:t>
            </w:r>
            <w:proofErr w:type="spellEnd"/>
            <w:r w:rsidRPr="001C618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C6186">
              <w:rPr>
                <w:sz w:val="20"/>
                <w:szCs w:val="20"/>
                <w:lang w:val="en-US"/>
              </w:rPr>
              <w:t>бюджетным</w:t>
            </w:r>
            <w:proofErr w:type="spellEnd"/>
            <w:r w:rsidRPr="001C618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C6186">
              <w:rPr>
                <w:sz w:val="20"/>
                <w:szCs w:val="20"/>
                <w:lang w:val="en-US"/>
              </w:rPr>
              <w:t>учреждениям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03 1 Я1 53150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26 931 752,58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5221F7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Капитальный ремонт зданий муниципальных образовательных организаций в рамках модернизации дошкольных систем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03 1 Я1 S3020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475 090,00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03 1 Я1 S3020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475 090,00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1C6186">
              <w:rPr>
                <w:sz w:val="20"/>
                <w:szCs w:val="20"/>
                <w:lang w:val="en-US"/>
              </w:rPr>
              <w:t>Субсидии</w:t>
            </w:r>
            <w:proofErr w:type="spellEnd"/>
            <w:r w:rsidRPr="001C618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C6186">
              <w:rPr>
                <w:sz w:val="20"/>
                <w:szCs w:val="20"/>
                <w:lang w:val="en-US"/>
              </w:rPr>
              <w:t>бюджетным</w:t>
            </w:r>
            <w:proofErr w:type="spellEnd"/>
            <w:r w:rsidRPr="001C618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C6186">
              <w:rPr>
                <w:sz w:val="20"/>
                <w:szCs w:val="20"/>
                <w:lang w:val="en-US"/>
              </w:rPr>
              <w:t>учреждениям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03 1 Я1 S3020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475 090,00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Комплекс процессных мероприятий "Развитие системы дошкольного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03 4 01 00000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38 934 400,00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40 538 240,00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03 4 01 00150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22 410 800,00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22 413 200,00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03 4 01 00150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22 410 800,00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22 413 200,00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1C6186">
              <w:rPr>
                <w:sz w:val="20"/>
                <w:szCs w:val="20"/>
                <w:lang w:val="en-US"/>
              </w:rPr>
              <w:t>Субсидии</w:t>
            </w:r>
            <w:proofErr w:type="spellEnd"/>
            <w:r w:rsidRPr="001C618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C6186">
              <w:rPr>
                <w:sz w:val="20"/>
                <w:szCs w:val="20"/>
                <w:lang w:val="en-US"/>
              </w:rPr>
              <w:t>бюджетным</w:t>
            </w:r>
            <w:proofErr w:type="spellEnd"/>
            <w:r w:rsidRPr="001C618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C6186">
              <w:rPr>
                <w:sz w:val="20"/>
                <w:szCs w:val="20"/>
                <w:lang w:val="en-US"/>
              </w:rPr>
              <w:t>учреждениям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03 4 01 00150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22 410 800,00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22 413 200,00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03 4 01 80170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16 523 600,00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17 183 200,00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03 4 01 80170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16 523 600,00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17 183 200,00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1C6186">
              <w:rPr>
                <w:sz w:val="20"/>
                <w:szCs w:val="20"/>
                <w:lang w:val="en-US"/>
              </w:rPr>
              <w:t>Субсидии</w:t>
            </w:r>
            <w:proofErr w:type="spellEnd"/>
            <w:r w:rsidRPr="001C618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C6186">
              <w:rPr>
                <w:sz w:val="20"/>
                <w:szCs w:val="20"/>
                <w:lang w:val="en-US"/>
              </w:rPr>
              <w:t>бюджетным</w:t>
            </w:r>
            <w:proofErr w:type="spellEnd"/>
            <w:r w:rsidRPr="001C618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C6186">
              <w:rPr>
                <w:sz w:val="20"/>
                <w:szCs w:val="20"/>
                <w:lang w:val="en-US"/>
              </w:rPr>
              <w:t>учреждениям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03 4 01 80170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16 523 600,00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17 183 200,00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  <w:lang w:val="en-US"/>
              </w:rPr>
              <w:t>C</w:t>
            </w:r>
            <w:proofErr w:type="spellStart"/>
            <w:r w:rsidRPr="005221F7">
              <w:rPr>
                <w:sz w:val="20"/>
                <w:szCs w:val="20"/>
              </w:rPr>
              <w:t>оздание</w:t>
            </w:r>
            <w:proofErr w:type="spellEnd"/>
            <w:r w:rsidRPr="005221F7">
              <w:rPr>
                <w:sz w:val="20"/>
                <w:szCs w:val="20"/>
              </w:rPr>
              <w:t xml:space="preserve"> в образовательных организациях условий для получения качественного образования детьми-инвалидами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03 4 01 S0070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941 840,00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03 4 01 S0070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941 840,00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1C6186">
              <w:rPr>
                <w:sz w:val="20"/>
                <w:szCs w:val="20"/>
                <w:lang w:val="en-US"/>
              </w:rPr>
              <w:lastRenderedPageBreak/>
              <w:t>Субсидии</w:t>
            </w:r>
            <w:proofErr w:type="spellEnd"/>
            <w:r w:rsidRPr="001C618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C6186">
              <w:rPr>
                <w:sz w:val="20"/>
                <w:szCs w:val="20"/>
                <w:lang w:val="en-US"/>
              </w:rPr>
              <w:t>бюджетным</w:t>
            </w:r>
            <w:proofErr w:type="spellEnd"/>
            <w:r w:rsidRPr="001C618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C6186">
              <w:rPr>
                <w:sz w:val="20"/>
                <w:szCs w:val="20"/>
                <w:lang w:val="en-US"/>
              </w:rPr>
              <w:t>учреждениям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03 4 01 S0070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941 840,00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1C6186">
              <w:rPr>
                <w:sz w:val="20"/>
                <w:szCs w:val="20"/>
                <w:lang w:val="en-US"/>
              </w:rPr>
              <w:t>Общее</w:t>
            </w:r>
            <w:proofErr w:type="spellEnd"/>
            <w:r w:rsidRPr="001C618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C6186">
              <w:rPr>
                <w:sz w:val="20"/>
                <w:szCs w:val="20"/>
                <w:lang w:val="en-US"/>
              </w:rPr>
              <w:t>образование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156 947 681,00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160 959 703,00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Муниципальная программа "Развитие системы образования и молодежной политики в муниципальном образовании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156 947 681,00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160 959 703,00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Региональный проект "Педагоги и наставники"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03 1 Ю6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12 901 700,00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12 836 900,00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450EA3" w:rsidP="001C6186">
            <w:pPr>
              <w:jc w:val="both"/>
              <w:rPr>
                <w:sz w:val="20"/>
                <w:szCs w:val="20"/>
              </w:rPr>
            </w:pPr>
            <w:r w:rsidRPr="00450EA3">
              <w:rPr>
                <w:sz w:val="20"/>
                <w:szCs w:val="20"/>
              </w:rPr>
              <w:t>Выплаты ежемесячного денежного вознаграждения за классное руководство педагогическим работникам образовательных организаций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03 1 Ю6 53030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12 901 700,00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12 836 900,00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03 1 Ю6 53030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12 901 700,00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12 836 900,00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1C6186">
              <w:rPr>
                <w:sz w:val="20"/>
                <w:szCs w:val="20"/>
                <w:lang w:val="en-US"/>
              </w:rPr>
              <w:t>Субсидии</w:t>
            </w:r>
            <w:proofErr w:type="spellEnd"/>
            <w:r w:rsidRPr="001C618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C6186">
              <w:rPr>
                <w:sz w:val="20"/>
                <w:szCs w:val="20"/>
                <w:lang w:val="en-US"/>
              </w:rPr>
              <w:t>бюджетным</w:t>
            </w:r>
            <w:proofErr w:type="spellEnd"/>
            <w:r w:rsidRPr="001C618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C6186">
              <w:rPr>
                <w:sz w:val="20"/>
                <w:szCs w:val="20"/>
                <w:lang w:val="en-US"/>
              </w:rPr>
              <w:t>учреждениям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03 1 Ю6 53030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12 901 700,00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12 836 900,00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Комплекс процессных мероприятий "Развитие системы общего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03 4 02 00000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144 045 981,00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148 122 803,00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03 4 02 00150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18 872 300,00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18 872 300,00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03 4 02 00150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18 872 300,00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18 872 300,00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1C6186">
              <w:rPr>
                <w:sz w:val="20"/>
                <w:szCs w:val="20"/>
                <w:lang w:val="en-US"/>
              </w:rPr>
              <w:t>Субсидии</w:t>
            </w:r>
            <w:proofErr w:type="spellEnd"/>
            <w:r w:rsidRPr="001C618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C6186">
              <w:rPr>
                <w:sz w:val="20"/>
                <w:szCs w:val="20"/>
                <w:lang w:val="en-US"/>
              </w:rPr>
              <w:t>бюджетным</w:t>
            </w:r>
            <w:proofErr w:type="spellEnd"/>
            <w:r w:rsidRPr="001C618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C6186">
              <w:rPr>
                <w:sz w:val="20"/>
                <w:szCs w:val="20"/>
                <w:lang w:val="en-US"/>
              </w:rPr>
              <w:t>учреждениям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03 4 02 00150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18 872 300,00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18 872 300,00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03 4 02 80180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121 161 500,00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125 505 000,00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03 4 02 80180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121 161 500,00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125 505 000,00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1C6186">
              <w:rPr>
                <w:sz w:val="20"/>
                <w:szCs w:val="20"/>
                <w:lang w:val="en-US"/>
              </w:rPr>
              <w:t>Субсидии</w:t>
            </w:r>
            <w:proofErr w:type="spellEnd"/>
            <w:r w:rsidRPr="001C618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C6186">
              <w:rPr>
                <w:sz w:val="20"/>
                <w:szCs w:val="20"/>
                <w:lang w:val="en-US"/>
              </w:rPr>
              <w:t>бюджетным</w:t>
            </w:r>
            <w:proofErr w:type="spellEnd"/>
            <w:r w:rsidRPr="001C618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C6186">
              <w:rPr>
                <w:sz w:val="20"/>
                <w:szCs w:val="20"/>
                <w:lang w:val="en-US"/>
              </w:rPr>
              <w:t>учреждениям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03 4 02 80180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121 161 500,00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125 505 000,00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Выплата вознаграждения за выполнение функций классного руководителя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03 4 02 80280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613 400,00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613 400,00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03 4 02 80280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613 400,00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613 400,00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1C6186">
              <w:rPr>
                <w:sz w:val="20"/>
                <w:szCs w:val="20"/>
                <w:lang w:val="en-US"/>
              </w:rPr>
              <w:t>Субсидии</w:t>
            </w:r>
            <w:proofErr w:type="spellEnd"/>
            <w:r w:rsidRPr="001C618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C6186">
              <w:rPr>
                <w:sz w:val="20"/>
                <w:szCs w:val="20"/>
                <w:lang w:val="en-US"/>
              </w:rPr>
              <w:t>бюджетным</w:t>
            </w:r>
            <w:proofErr w:type="spellEnd"/>
            <w:r w:rsidRPr="001C618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C6186">
              <w:rPr>
                <w:sz w:val="20"/>
                <w:szCs w:val="20"/>
                <w:lang w:val="en-US"/>
              </w:rPr>
              <w:t>учреждениям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03 4 02 80280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613 400,00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613 400,00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proofErr w:type="gramStart"/>
            <w:r w:rsidRPr="005221F7">
              <w:rPr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03 4 02 L3040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2 908 781,00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2 642 103,00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03 4 02 L3040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2 908 781,00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2 642 103,00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1C6186">
              <w:rPr>
                <w:sz w:val="20"/>
                <w:szCs w:val="20"/>
                <w:lang w:val="en-US"/>
              </w:rPr>
              <w:t>Субсидии</w:t>
            </w:r>
            <w:proofErr w:type="spellEnd"/>
            <w:r w:rsidRPr="001C618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C6186">
              <w:rPr>
                <w:sz w:val="20"/>
                <w:szCs w:val="20"/>
                <w:lang w:val="en-US"/>
              </w:rPr>
              <w:t>бюджетным</w:t>
            </w:r>
            <w:proofErr w:type="spellEnd"/>
            <w:r w:rsidRPr="001C618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C6186">
              <w:rPr>
                <w:sz w:val="20"/>
                <w:szCs w:val="20"/>
                <w:lang w:val="en-US"/>
              </w:rPr>
              <w:t>учреждениям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03 4 02 L3040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2 908 781,00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2 642 103,00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Обеспечение условий для функционирования центров "Точка роста"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03 4 02 S1710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490 000,00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490 000,00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03 4 02 S1710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490 000,00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490 000,00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1C6186">
              <w:rPr>
                <w:sz w:val="20"/>
                <w:szCs w:val="20"/>
                <w:lang w:val="en-US"/>
              </w:rPr>
              <w:t>Субсидии</w:t>
            </w:r>
            <w:proofErr w:type="spellEnd"/>
            <w:r w:rsidRPr="001C618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C6186">
              <w:rPr>
                <w:sz w:val="20"/>
                <w:szCs w:val="20"/>
                <w:lang w:val="en-US"/>
              </w:rPr>
              <w:t>бюджетным</w:t>
            </w:r>
            <w:proofErr w:type="spellEnd"/>
            <w:r w:rsidRPr="001C618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C6186">
              <w:rPr>
                <w:sz w:val="20"/>
                <w:szCs w:val="20"/>
                <w:lang w:val="en-US"/>
              </w:rPr>
              <w:t>учреждениям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03 4 02 S1710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490 000,00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490 000,00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1C6186">
              <w:rPr>
                <w:sz w:val="20"/>
                <w:szCs w:val="20"/>
                <w:lang w:val="en-US"/>
              </w:rPr>
              <w:t>Дополнительное</w:t>
            </w:r>
            <w:proofErr w:type="spellEnd"/>
            <w:r w:rsidRPr="001C618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C6186">
              <w:rPr>
                <w:sz w:val="20"/>
                <w:szCs w:val="20"/>
                <w:lang w:val="en-US"/>
              </w:rPr>
              <w:t>образование</w:t>
            </w:r>
            <w:proofErr w:type="spellEnd"/>
            <w:r w:rsidRPr="001C618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C6186">
              <w:rPr>
                <w:sz w:val="20"/>
                <w:szCs w:val="20"/>
                <w:lang w:val="en-US"/>
              </w:rPr>
              <w:t>детей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11 692 600,00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12 081 400,00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Муниципальная программа "Развитие системы образования и молодежной политики в муниципальном образовании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5 745 500,00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5 923 800,00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lastRenderedPageBreak/>
              <w:t>Комплекс процессных мероприятий "Развитие системы дополнительного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03 4 03 00000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5 745 500,00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5 923 800,00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03 4 03 00150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5 745 500,00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5 923 800,00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03 4 03 00150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5 745 500,00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5 923 800,00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1C6186">
              <w:rPr>
                <w:sz w:val="20"/>
                <w:szCs w:val="20"/>
                <w:lang w:val="en-US"/>
              </w:rPr>
              <w:t>Субсидии</w:t>
            </w:r>
            <w:proofErr w:type="spellEnd"/>
            <w:r w:rsidRPr="001C618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C6186">
              <w:rPr>
                <w:sz w:val="20"/>
                <w:szCs w:val="20"/>
                <w:lang w:val="en-US"/>
              </w:rPr>
              <w:t>бюджетным</w:t>
            </w:r>
            <w:proofErr w:type="spellEnd"/>
            <w:r w:rsidRPr="001C618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C6186">
              <w:rPr>
                <w:sz w:val="20"/>
                <w:szCs w:val="20"/>
                <w:lang w:val="en-US"/>
              </w:rPr>
              <w:t>учреждениям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03 4 03 00150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5 745 500,00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5 923 800,00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Муниципальная программа "Развитие культуры, спорта и туризма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5 947 100,00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6 157 600,00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Комплекс процессных мероприятий "Развитие дополнительного образования детей в сфере культуры и искусства"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04 4 04 00000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5 947 100,00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6 157 600,00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Расходы на обеспечение деятельности муниципальных бюджетных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04 4 04 00150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5 947 100,00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6 157 600,00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04 4 04 00150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5 947 100,00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6 157 600,00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1C6186">
              <w:rPr>
                <w:sz w:val="20"/>
                <w:szCs w:val="20"/>
                <w:lang w:val="en-US"/>
              </w:rPr>
              <w:t>Субсидии</w:t>
            </w:r>
            <w:proofErr w:type="spellEnd"/>
            <w:r w:rsidRPr="001C618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C6186">
              <w:rPr>
                <w:sz w:val="20"/>
                <w:szCs w:val="20"/>
                <w:lang w:val="en-US"/>
              </w:rPr>
              <w:t>бюджетным</w:t>
            </w:r>
            <w:proofErr w:type="spellEnd"/>
            <w:r w:rsidRPr="001C618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C6186">
              <w:rPr>
                <w:sz w:val="20"/>
                <w:szCs w:val="20"/>
                <w:lang w:val="en-US"/>
              </w:rPr>
              <w:t>учреждениям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04 4 04 00150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5 947 100,00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6 157 600,00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284 800,00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284 800,00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Муниципальная программа "Развитие системы образования и молодежной политики в муниципальном образовании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284 800,00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284 800,00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Комплекс процессных мероприятий "Проведение мероприятий по отдыху и оздоровлению"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03 4 04 00000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284 800,00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284 800,00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Обеспечение отдыха и оздоровления детей, проживающих на территории Смоленской области, находящихся в каникулярное время (летнее) в лагерях дневного пребывания, организованных на базе муниципальных образовательных организаций, реализующих образовательные программы начального общего, основного общего, среднего общего образования и муниципальных организаций дополнительного образования детей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03 4 04 80030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284 800,00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284 800,00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03 4 04 80030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284 800,00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284 800,00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1C6186">
              <w:rPr>
                <w:sz w:val="20"/>
                <w:szCs w:val="20"/>
                <w:lang w:val="en-US"/>
              </w:rPr>
              <w:t>Субсидии</w:t>
            </w:r>
            <w:proofErr w:type="spellEnd"/>
            <w:r w:rsidRPr="001C618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C6186">
              <w:rPr>
                <w:sz w:val="20"/>
                <w:szCs w:val="20"/>
                <w:lang w:val="en-US"/>
              </w:rPr>
              <w:t>бюджетным</w:t>
            </w:r>
            <w:proofErr w:type="spellEnd"/>
            <w:r w:rsidRPr="001C618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C6186">
              <w:rPr>
                <w:sz w:val="20"/>
                <w:szCs w:val="20"/>
                <w:lang w:val="en-US"/>
              </w:rPr>
              <w:t>учреждениям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03 4 04 80030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284 800,00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284 800,00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both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54 840 413,00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61 767 126,00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1C6186">
              <w:rPr>
                <w:sz w:val="20"/>
                <w:szCs w:val="20"/>
                <w:lang w:val="en-US"/>
              </w:rPr>
              <w:t>Культура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54 840 413,00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61 767 126,00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Муниципальная программа "Развитие культуры, спорта и туризма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54 840 413,00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61 767 126,00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Региональный проект "Семейные ценности и инфраструктура культуры"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04 1 Я5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5 001 570,00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Модернизация региональных и муниципальных библиотек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04 1 Я5 53480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5 001 570,00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04 1 Я5 53480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5 001 570,00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1C6186">
              <w:rPr>
                <w:sz w:val="20"/>
                <w:szCs w:val="20"/>
                <w:lang w:val="en-US"/>
              </w:rPr>
              <w:t>Субсидии</w:t>
            </w:r>
            <w:proofErr w:type="spellEnd"/>
            <w:r w:rsidRPr="001C618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C6186">
              <w:rPr>
                <w:sz w:val="20"/>
                <w:szCs w:val="20"/>
                <w:lang w:val="en-US"/>
              </w:rPr>
              <w:t>бюджетным</w:t>
            </w:r>
            <w:proofErr w:type="spellEnd"/>
            <w:r w:rsidRPr="001C618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C6186">
              <w:rPr>
                <w:sz w:val="20"/>
                <w:szCs w:val="20"/>
                <w:lang w:val="en-US"/>
              </w:rPr>
              <w:t>учреждениям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04 1 Я5 53480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5 001 570,00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 xml:space="preserve">Комплекс процессных мероприятий "Развитие </w:t>
            </w:r>
            <w:proofErr w:type="spellStart"/>
            <w:r w:rsidRPr="005221F7">
              <w:rPr>
                <w:sz w:val="20"/>
                <w:szCs w:val="20"/>
              </w:rPr>
              <w:t>культурно-досуговой</w:t>
            </w:r>
            <w:proofErr w:type="spellEnd"/>
            <w:r w:rsidRPr="005221F7">
              <w:rPr>
                <w:sz w:val="20"/>
                <w:szCs w:val="20"/>
              </w:rPr>
              <w:t xml:space="preserve"> деятельности"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04 4 01 00000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37 547 700,00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38 711 900,00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04 4 01 00150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37 547 700,00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38 711 900,00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04 4 01 00150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37 547 700,00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38 711 900,00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1C6186">
              <w:rPr>
                <w:sz w:val="20"/>
                <w:szCs w:val="20"/>
                <w:lang w:val="en-US"/>
              </w:rPr>
              <w:t>Субсидии</w:t>
            </w:r>
            <w:proofErr w:type="spellEnd"/>
            <w:r w:rsidRPr="001C618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C6186">
              <w:rPr>
                <w:sz w:val="20"/>
                <w:szCs w:val="20"/>
                <w:lang w:val="en-US"/>
              </w:rPr>
              <w:t>бюджетным</w:t>
            </w:r>
            <w:proofErr w:type="spellEnd"/>
            <w:r w:rsidRPr="001C618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C6186">
              <w:rPr>
                <w:sz w:val="20"/>
                <w:szCs w:val="20"/>
                <w:lang w:val="en-US"/>
              </w:rPr>
              <w:t>учреждениям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04 4 01 00150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37 547 700,00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38 711 900,00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Комплекс процессных мероприятий "Развитие деятельности муниципальных библиотек"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04 4 02 00000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15 879 513,00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16 579 456,00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04 4 02 00150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15 862 300,00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16 562 200,00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04 4 02 00150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15 862 300,00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16 562 200,00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1C6186">
              <w:rPr>
                <w:sz w:val="20"/>
                <w:szCs w:val="20"/>
                <w:lang w:val="en-US"/>
              </w:rPr>
              <w:t>Субсидии</w:t>
            </w:r>
            <w:proofErr w:type="spellEnd"/>
            <w:r w:rsidRPr="001C618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C6186">
              <w:rPr>
                <w:sz w:val="20"/>
                <w:szCs w:val="20"/>
                <w:lang w:val="en-US"/>
              </w:rPr>
              <w:t>бюджетным</w:t>
            </w:r>
            <w:proofErr w:type="spellEnd"/>
            <w:r w:rsidRPr="001C618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C6186">
              <w:rPr>
                <w:sz w:val="20"/>
                <w:szCs w:val="20"/>
                <w:lang w:val="en-US"/>
              </w:rPr>
              <w:t>учреждениям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04 4 02 00150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15 862 300,00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16 562 200,00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Государственная поддержка отрасли культуры (комплектование книжных фондов библиотек)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04 4 02 L5197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17 213,00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17 256,00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04 4 02 L5197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17 213,00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17 256,00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1C6186">
              <w:rPr>
                <w:sz w:val="20"/>
                <w:szCs w:val="20"/>
                <w:lang w:val="en-US"/>
              </w:rPr>
              <w:t>Субсидии</w:t>
            </w:r>
            <w:proofErr w:type="spellEnd"/>
            <w:r w:rsidRPr="001C618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C6186">
              <w:rPr>
                <w:sz w:val="20"/>
                <w:szCs w:val="20"/>
                <w:lang w:val="en-US"/>
              </w:rPr>
              <w:t>бюджетным</w:t>
            </w:r>
            <w:proofErr w:type="spellEnd"/>
            <w:r w:rsidRPr="001C618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C6186">
              <w:rPr>
                <w:sz w:val="20"/>
                <w:szCs w:val="20"/>
                <w:lang w:val="en-US"/>
              </w:rPr>
              <w:t>учреждениям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04 4 02 L5197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17 213,00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17 256,00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Комплекс процессных мероприятий "Развитие музейного дела"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04 4 03 00000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1 413 200,00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1 474 200,00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04 4 03 00150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1 413 200,00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1 474 200,00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04 4 03 00150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1 413 200,00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1 474 200,00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1C6186">
              <w:rPr>
                <w:sz w:val="20"/>
                <w:szCs w:val="20"/>
                <w:lang w:val="en-US"/>
              </w:rPr>
              <w:t>Субсидии</w:t>
            </w:r>
            <w:proofErr w:type="spellEnd"/>
            <w:r w:rsidRPr="001C618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C6186">
              <w:rPr>
                <w:sz w:val="20"/>
                <w:szCs w:val="20"/>
                <w:lang w:val="en-US"/>
              </w:rPr>
              <w:t>бюджетным</w:t>
            </w:r>
            <w:proofErr w:type="spellEnd"/>
            <w:r w:rsidRPr="001C618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C6186">
              <w:rPr>
                <w:sz w:val="20"/>
                <w:szCs w:val="20"/>
                <w:lang w:val="en-US"/>
              </w:rPr>
              <w:t>учреждениям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04 4 03 00150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1 413 200,00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1 474 200,00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both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СОЦИАЛЬНАЯ 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21 540 149,38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18 898 318,36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1C6186">
              <w:rPr>
                <w:sz w:val="20"/>
                <w:szCs w:val="20"/>
                <w:lang w:val="en-US"/>
              </w:rPr>
              <w:t>Пенсионное</w:t>
            </w:r>
            <w:proofErr w:type="spellEnd"/>
            <w:r w:rsidRPr="001C618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C6186">
              <w:rPr>
                <w:sz w:val="20"/>
                <w:szCs w:val="20"/>
                <w:lang w:val="en-US"/>
              </w:rPr>
              <w:t>обеспечение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7 200 000,00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7 200 000,00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Муниципальная программа "Социальная поддержка и защита населения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7 200 000,00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7 200 000,00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Комплекс процессных мероприятий "Оказание мер социальной поддержки отдельным категориям граждан"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05 4 02 00000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7 200 000,00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7 200 000,00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Выплаты пенсий за выслугу лет лицам, замещавшим муниципальные должности, должности муниципальной службы (муниципальные должности муниципальной службы)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05 4 02 70060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7 200 000,00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7 200 000,00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05 4 02 70060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7 200 000,00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7 200 000,00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05 4 02 70060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310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7 200 000,00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7 200 000,00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1C6186">
              <w:rPr>
                <w:sz w:val="20"/>
                <w:szCs w:val="20"/>
                <w:lang w:val="en-US"/>
              </w:rPr>
              <w:t>Социальное</w:t>
            </w:r>
            <w:proofErr w:type="spellEnd"/>
            <w:r w:rsidRPr="001C618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C6186">
              <w:rPr>
                <w:sz w:val="20"/>
                <w:szCs w:val="20"/>
                <w:lang w:val="en-US"/>
              </w:rPr>
              <w:t>обеспечение</w:t>
            </w:r>
            <w:proofErr w:type="spellEnd"/>
            <w:r w:rsidRPr="001C618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C6186">
              <w:rPr>
                <w:sz w:val="20"/>
                <w:szCs w:val="20"/>
                <w:lang w:val="en-US"/>
              </w:rPr>
              <w:t>населения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3 348 900,00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3 348 900,00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lastRenderedPageBreak/>
              <w:t>Муниципальная программа "Социальная поддержка и защита населения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3 348 900,00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3 348 900,00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Комплекс процессных мероприятий "Развитие системы социальной поддержки педагогических работников"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05 4 01 00000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3 348 900,00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3 348 900,00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Осуществление мер социальной поддержки по предоставлению компенсации расходов на оплату жилых помещений, отопления и освещения педагогическим и иным работникам образовательных организаций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05 4 01 80810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3 348 900,00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3 348 900,00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05 4 01 80810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3 348 900,00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3 348 900,00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05 4 01 80810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320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3 348 900,00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3 348 900,00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1C6186">
              <w:rPr>
                <w:sz w:val="20"/>
                <w:szCs w:val="20"/>
                <w:lang w:val="en-US"/>
              </w:rPr>
              <w:t>Охрана</w:t>
            </w:r>
            <w:proofErr w:type="spellEnd"/>
            <w:r w:rsidRPr="001C618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C6186">
              <w:rPr>
                <w:sz w:val="20"/>
                <w:szCs w:val="20"/>
                <w:lang w:val="en-US"/>
              </w:rPr>
              <w:t>семьи</w:t>
            </w:r>
            <w:proofErr w:type="spellEnd"/>
            <w:r w:rsidRPr="001C6186">
              <w:rPr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1C6186">
              <w:rPr>
                <w:sz w:val="20"/>
                <w:szCs w:val="20"/>
                <w:lang w:val="en-US"/>
              </w:rPr>
              <w:t>детства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8 591 789,38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5 949 958,36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Муниципальная программа "Социальная поддержка и защита населения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8 591 789,38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5 949 958,36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Комплекс процессных мероприятий "Защита прав и профилактика социального сиротства"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05 4 03 00000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8 159 713,92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5 520 274,44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Выплата денежных средств на содержание ребенка, переданного на воспитание в приемную семью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05 4 03 80190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899 028,00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899 028,00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05 4 03 80190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17 628,00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17 628,00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05 4 03 80190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17 628,00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17 628,00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05 4 03 80190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881 400,00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881 400,00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05 4 03 80190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310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881 400,00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881 400,00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Выплата вознаграждения, причитающегося приемным родителям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05 4 03 80200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298 584,00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298 584,00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05 4 03 80200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298 584,00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298 584,00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05 4 03 80200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320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298 584,00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298 584,00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Выплата ежемесячных денежных средств на содержание ребенка, находящегося под опекой (попечительством)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05 4 03 80210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1 078 836,00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1 078 836,00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05 4 03 80210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21 154,00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21 154,00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05 4 03 80210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21 154,00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21 154,00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05 4 03 80210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1 057 682,00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1 057 682,00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05 4 03 80210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310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1 057 682,00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1 057 682,00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lastRenderedPageBreak/>
              <w:t>Обеспечение детей-сирот и детей, оставшихся без попечения родителей, лиц из их числа жилыми помещениями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05 4 03 80230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5 883 265,92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3 243 826,44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05 4 03 80230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5 883 265,92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3 243 826,44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1C6186">
              <w:rPr>
                <w:sz w:val="20"/>
                <w:szCs w:val="20"/>
                <w:lang w:val="en-US"/>
              </w:rPr>
              <w:t>Бюджетные</w:t>
            </w:r>
            <w:proofErr w:type="spellEnd"/>
            <w:r w:rsidRPr="001C618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C6186">
              <w:rPr>
                <w:sz w:val="20"/>
                <w:szCs w:val="20"/>
                <w:lang w:val="en-US"/>
              </w:rPr>
              <w:t>инвестиции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05 4 03 80230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410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5 883 265,92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3 243 826,44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Комплекс процессных мероприятий "Улучшение жилищных условий молодых семей"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05 4 04 00000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432 075,46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429 683,92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Предоставление молодым семьям социальных выплат на приобретение жилого помещения или создание объекта индивидуального жилищного строительства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05 4 04 L4970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432 075,46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429 683,92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05 4 04 L4970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432 075,46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429 683,92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05 4 04 L4970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320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432 075,46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429 683,92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2 399 460,00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2 399 460,00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Муниципальная программа "Создание условий для эффективного управления муниципальным образованием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996 400,00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996 400,00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Комплекс процессных мероприятий "Обеспечение взаимодействия с некоммерческими организациями"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01 4 06 00000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996 400,00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996 400,00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1C6186">
              <w:rPr>
                <w:sz w:val="20"/>
                <w:szCs w:val="20"/>
                <w:lang w:val="en-US"/>
              </w:rPr>
              <w:t>Предоставление</w:t>
            </w:r>
            <w:proofErr w:type="spellEnd"/>
            <w:r w:rsidRPr="001C618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C6186">
              <w:rPr>
                <w:sz w:val="20"/>
                <w:szCs w:val="20"/>
                <w:lang w:val="en-US"/>
              </w:rPr>
              <w:t>субсидий</w:t>
            </w:r>
            <w:proofErr w:type="spellEnd"/>
            <w:r w:rsidRPr="001C618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C6186">
              <w:rPr>
                <w:sz w:val="20"/>
                <w:szCs w:val="20"/>
                <w:lang w:val="en-US"/>
              </w:rPr>
              <w:t>некоммерческим</w:t>
            </w:r>
            <w:proofErr w:type="spellEnd"/>
            <w:r w:rsidRPr="001C618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C6186">
              <w:rPr>
                <w:sz w:val="20"/>
                <w:szCs w:val="20"/>
                <w:lang w:val="en-US"/>
              </w:rPr>
              <w:t>организациям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01 4 06 60050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996 400,00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996 400,00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01 4 06 60050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996 400,00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996 400,00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01 4 06 60050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630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996 400,00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996 400,00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Муниципальная программа "Развитие системы образования и молодежной политики в муниципальном образовании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1 403 060,00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1 403 060,00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5221F7" w:rsidRDefault="001C6186" w:rsidP="001C6186">
            <w:pPr>
              <w:jc w:val="both"/>
              <w:rPr>
                <w:sz w:val="20"/>
                <w:szCs w:val="20"/>
              </w:rPr>
            </w:pPr>
            <w:r w:rsidRPr="005221F7">
              <w:rPr>
                <w:sz w:val="20"/>
                <w:szCs w:val="20"/>
              </w:rPr>
              <w:t>Комплекс процессных мероприятий "Обеспечение реализации переданных государственных полномочий"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03 4 09 00000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1 403 060,00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1 403 060,00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both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Организация и осуществление деятельности по опеке и попечительству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03 4 09 80290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1 403 060,00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1 403 060,00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both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03 4 09 80290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1 343 160,00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1 343 160,00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both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03 4 09 80290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1 343 160,00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1 343 160,00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both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03 4 09 80290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59 900,00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59 900,00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both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03 4 09 80290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59 900,00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59 900,00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both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5 814 500,00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5 913 500,00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1C6186">
              <w:rPr>
                <w:sz w:val="20"/>
                <w:szCs w:val="20"/>
                <w:lang w:val="en-US"/>
              </w:rPr>
              <w:t>Физическая</w:t>
            </w:r>
            <w:proofErr w:type="spellEnd"/>
            <w:r w:rsidRPr="001C618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C6186">
              <w:rPr>
                <w:sz w:val="20"/>
                <w:szCs w:val="20"/>
                <w:lang w:val="en-US"/>
              </w:rPr>
              <w:t>культура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5 814 500,00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5 913 500,00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both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Муниципальная программа "Развитие системы образования и молодежной политики в муниципальном образовании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5 814 500,00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5 913 500,00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both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Комплекс процессных мероприятий "Развитие системы дополнительного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03 4 03 00000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5 814 500,00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5 913 500,00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both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03 4 03 00150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5 814 500,00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5 913 500,00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both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03 4 03 00150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5 814 500,00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5 913 500,00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1C6186">
              <w:rPr>
                <w:sz w:val="20"/>
                <w:szCs w:val="20"/>
                <w:lang w:val="en-US"/>
              </w:rPr>
              <w:t>Субсидии</w:t>
            </w:r>
            <w:proofErr w:type="spellEnd"/>
            <w:r w:rsidRPr="001C618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C6186">
              <w:rPr>
                <w:sz w:val="20"/>
                <w:szCs w:val="20"/>
                <w:lang w:val="en-US"/>
              </w:rPr>
              <w:t>бюджетным</w:t>
            </w:r>
            <w:proofErr w:type="spellEnd"/>
            <w:r w:rsidRPr="001C618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C6186">
              <w:rPr>
                <w:sz w:val="20"/>
                <w:szCs w:val="20"/>
                <w:lang w:val="en-US"/>
              </w:rPr>
              <w:t>учреждениям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03 4 03 00150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5 814 500,00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5 913 500,00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both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7 252,05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6 520,84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both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7 252,05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6 520,84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both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Муниципальная программа "Создание условий для эффективного управления муниципальными финансами в муниципальном образовании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7 252,05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6 520,84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both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Комплекс процессных мероприятий "Управление муниципальным долгом"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02 4 03 00000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7 252,05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6 520,84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1C6186">
              <w:rPr>
                <w:sz w:val="20"/>
                <w:szCs w:val="20"/>
                <w:lang w:val="en-US"/>
              </w:rPr>
              <w:t>Обслуживание</w:t>
            </w:r>
            <w:proofErr w:type="spellEnd"/>
            <w:r w:rsidRPr="001C618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C6186">
              <w:rPr>
                <w:sz w:val="20"/>
                <w:szCs w:val="20"/>
                <w:lang w:val="en-US"/>
              </w:rPr>
              <w:t>муниципального</w:t>
            </w:r>
            <w:proofErr w:type="spellEnd"/>
            <w:r w:rsidRPr="001C618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C6186">
              <w:rPr>
                <w:sz w:val="20"/>
                <w:szCs w:val="20"/>
                <w:lang w:val="en-US"/>
              </w:rPr>
              <w:t>долга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02 4 03 20180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7 252,05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6 520,84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1C6186">
              <w:rPr>
                <w:sz w:val="20"/>
                <w:szCs w:val="20"/>
                <w:lang w:val="en-US"/>
              </w:rPr>
              <w:t>Обслуживание</w:t>
            </w:r>
            <w:proofErr w:type="spellEnd"/>
            <w:r w:rsidRPr="001C618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C6186">
              <w:rPr>
                <w:sz w:val="20"/>
                <w:szCs w:val="20"/>
                <w:lang w:val="en-US"/>
              </w:rPr>
              <w:t>государственного</w:t>
            </w:r>
            <w:proofErr w:type="spellEnd"/>
            <w:r w:rsidRPr="001C6186">
              <w:rPr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1C6186">
              <w:rPr>
                <w:sz w:val="20"/>
                <w:szCs w:val="20"/>
                <w:lang w:val="en-US"/>
              </w:rPr>
              <w:t>муниципального</w:t>
            </w:r>
            <w:proofErr w:type="spellEnd"/>
            <w:r w:rsidRPr="001C6186">
              <w:rPr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1C6186">
              <w:rPr>
                <w:sz w:val="20"/>
                <w:szCs w:val="20"/>
                <w:lang w:val="en-US"/>
              </w:rPr>
              <w:t>долга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02 4 03 20180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700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7 252,05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6 520,84</w:t>
            </w:r>
          </w:p>
        </w:tc>
      </w:tr>
      <w:tr w:rsidR="001C6186" w:rsidRPr="001C6186" w:rsidTr="001C6186">
        <w:trPr>
          <w:cantSplit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1C6186">
              <w:rPr>
                <w:sz w:val="20"/>
                <w:szCs w:val="20"/>
                <w:lang w:val="en-US"/>
              </w:rPr>
              <w:t>Обслуживание</w:t>
            </w:r>
            <w:proofErr w:type="spellEnd"/>
            <w:r w:rsidRPr="001C618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C6186">
              <w:rPr>
                <w:sz w:val="20"/>
                <w:szCs w:val="20"/>
                <w:lang w:val="en-US"/>
              </w:rPr>
              <w:t>муниципального</w:t>
            </w:r>
            <w:proofErr w:type="spellEnd"/>
            <w:r w:rsidRPr="001C618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C6186">
              <w:rPr>
                <w:sz w:val="20"/>
                <w:szCs w:val="20"/>
                <w:lang w:val="en-US"/>
              </w:rPr>
              <w:t>долга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02 4 03 20180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730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  <w:lang w:val="en-US"/>
              </w:rPr>
            </w:pPr>
            <w:r w:rsidRPr="001C6186">
              <w:rPr>
                <w:sz w:val="20"/>
                <w:szCs w:val="20"/>
                <w:lang w:val="en-US"/>
              </w:rPr>
              <w:t>7 252,05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186" w:rsidRPr="001C6186" w:rsidRDefault="001C6186" w:rsidP="001C6186">
            <w:pPr>
              <w:jc w:val="center"/>
              <w:rPr>
                <w:sz w:val="20"/>
                <w:szCs w:val="20"/>
              </w:rPr>
            </w:pPr>
            <w:r w:rsidRPr="001C6186">
              <w:rPr>
                <w:sz w:val="20"/>
                <w:szCs w:val="20"/>
              </w:rPr>
              <w:t>6 520,84</w:t>
            </w:r>
          </w:p>
        </w:tc>
      </w:tr>
    </w:tbl>
    <w:p w:rsidR="00422BBD" w:rsidRDefault="00422BBD"/>
    <w:sectPr w:rsidR="00422BBD" w:rsidSect="009704AE">
      <w:headerReference w:type="even" r:id="rId6"/>
      <w:headerReference w:type="default" r:id="rId7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6EC1" w:rsidRDefault="00526EC1">
      <w:r>
        <w:separator/>
      </w:r>
    </w:p>
  </w:endnote>
  <w:endnote w:type="continuationSeparator" w:id="0">
    <w:p w:rsidR="00526EC1" w:rsidRDefault="00526E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6EC1" w:rsidRDefault="00526EC1">
      <w:r>
        <w:separator/>
      </w:r>
    </w:p>
  </w:footnote>
  <w:footnote w:type="continuationSeparator" w:id="0">
    <w:p w:rsidR="00526EC1" w:rsidRDefault="00526EC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30DE" w:rsidRDefault="00E04C5F" w:rsidP="00E43740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7930DE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930DE" w:rsidRDefault="007930DE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04AE" w:rsidRDefault="009704AE">
    <w:pPr>
      <w:pStyle w:val="a7"/>
      <w:jc w:val="center"/>
    </w:pPr>
  </w:p>
  <w:p w:rsidR="007930DE" w:rsidRDefault="007930DE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51DA9"/>
    <w:rsid w:val="000160A6"/>
    <w:rsid w:val="000206C5"/>
    <w:rsid w:val="00070865"/>
    <w:rsid w:val="00090C1A"/>
    <w:rsid w:val="000927A2"/>
    <w:rsid w:val="00096849"/>
    <w:rsid w:val="00135E64"/>
    <w:rsid w:val="001569E8"/>
    <w:rsid w:val="00173B45"/>
    <w:rsid w:val="001C6186"/>
    <w:rsid w:val="001D46C7"/>
    <w:rsid w:val="001E3F6F"/>
    <w:rsid w:val="001F23C1"/>
    <w:rsid w:val="00223B06"/>
    <w:rsid w:val="00295095"/>
    <w:rsid w:val="002A076F"/>
    <w:rsid w:val="002B7316"/>
    <w:rsid w:val="002E6E4D"/>
    <w:rsid w:val="002F5069"/>
    <w:rsid w:val="002F7562"/>
    <w:rsid w:val="00323632"/>
    <w:rsid w:val="003A6FB4"/>
    <w:rsid w:val="003B749F"/>
    <w:rsid w:val="00403F84"/>
    <w:rsid w:val="00413380"/>
    <w:rsid w:val="00422BBD"/>
    <w:rsid w:val="00450EA3"/>
    <w:rsid w:val="00472EB8"/>
    <w:rsid w:val="004A3792"/>
    <w:rsid w:val="004A3EA0"/>
    <w:rsid w:val="004D6AE0"/>
    <w:rsid w:val="00510D34"/>
    <w:rsid w:val="005221F7"/>
    <w:rsid w:val="00526EC1"/>
    <w:rsid w:val="00540593"/>
    <w:rsid w:val="00542EB6"/>
    <w:rsid w:val="00563C97"/>
    <w:rsid w:val="00570242"/>
    <w:rsid w:val="00580CB6"/>
    <w:rsid w:val="005F6520"/>
    <w:rsid w:val="0060742D"/>
    <w:rsid w:val="006145E9"/>
    <w:rsid w:val="00662469"/>
    <w:rsid w:val="006B78E9"/>
    <w:rsid w:val="006F5925"/>
    <w:rsid w:val="00715B0E"/>
    <w:rsid w:val="007250BE"/>
    <w:rsid w:val="007251AE"/>
    <w:rsid w:val="007930DE"/>
    <w:rsid w:val="007A6666"/>
    <w:rsid w:val="007B6E88"/>
    <w:rsid w:val="00800ED7"/>
    <w:rsid w:val="00844D2E"/>
    <w:rsid w:val="00854BCA"/>
    <w:rsid w:val="00860CA3"/>
    <w:rsid w:val="00881232"/>
    <w:rsid w:val="008A2186"/>
    <w:rsid w:val="008C01B3"/>
    <w:rsid w:val="008F11A2"/>
    <w:rsid w:val="00907F6A"/>
    <w:rsid w:val="00912B67"/>
    <w:rsid w:val="00951DA9"/>
    <w:rsid w:val="009704AE"/>
    <w:rsid w:val="00A6476E"/>
    <w:rsid w:val="00A71B57"/>
    <w:rsid w:val="00A85DDC"/>
    <w:rsid w:val="00A93A55"/>
    <w:rsid w:val="00A97577"/>
    <w:rsid w:val="00AA3725"/>
    <w:rsid w:val="00AB0189"/>
    <w:rsid w:val="00AB1807"/>
    <w:rsid w:val="00B10EA3"/>
    <w:rsid w:val="00BD7D20"/>
    <w:rsid w:val="00C502A1"/>
    <w:rsid w:val="00CA31FD"/>
    <w:rsid w:val="00CA59C4"/>
    <w:rsid w:val="00CB19E7"/>
    <w:rsid w:val="00CD27BA"/>
    <w:rsid w:val="00CD671A"/>
    <w:rsid w:val="00CF1217"/>
    <w:rsid w:val="00D570D5"/>
    <w:rsid w:val="00D7433D"/>
    <w:rsid w:val="00DB5AF9"/>
    <w:rsid w:val="00DC21F2"/>
    <w:rsid w:val="00DD4DBA"/>
    <w:rsid w:val="00DE4373"/>
    <w:rsid w:val="00E0408A"/>
    <w:rsid w:val="00E04C5F"/>
    <w:rsid w:val="00E43740"/>
    <w:rsid w:val="00E718FA"/>
    <w:rsid w:val="00E74790"/>
    <w:rsid w:val="00EC20D9"/>
    <w:rsid w:val="00EC49BF"/>
    <w:rsid w:val="00F019F4"/>
    <w:rsid w:val="00F0299F"/>
    <w:rsid w:val="00F52C45"/>
    <w:rsid w:val="00F74DAC"/>
    <w:rsid w:val="00FA24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DA9"/>
    <w:rPr>
      <w:rFonts w:ascii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51D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951DA9"/>
    <w:rPr>
      <w:rFonts w:ascii="Arial" w:hAnsi="Arial" w:cs="Arial"/>
      <w:b/>
      <w:bCs/>
      <w:kern w:val="32"/>
      <w:sz w:val="32"/>
      <w:szCs w:val="32"/>
      <w:lang w:eastAsia="ru-RU"/>
    </w:rPr>
  </w:style>
  <w:style w:type="character" w:styleId="a3">
    <w:name w:val="Hyperlink"/>
    <w:basedOn w:val="a0"/>
    <w:uiPriority w:val="99"/>
    <w:rsid w:val="00951DA9"/>
    <w:rPr>
      <w:rFonts w:cs="Times New Roman"/>
      <w:color w:val="0000FF"/>
      <w:u w:val="single"/>
    </w:rPr>
  </w:style>
  <w:style w:type="character" w:styleId="a4">
    <w:name w:val="FollowedHyperlink"/>
    <w:basedOn w:val="a0"/>
    <w:uiPriority w:val="99"/>
    <w:rsid w:val="00951DA9"/>
    <w:rPr>
      <w:rFonts w:cs="Times New Roman"/>
      <w:color w:val="800080"/>
      <w:u w:val="single"/>
    </w:rPr>
  </w:style>
  <w:style w:type="paragraph" w:customStyle="1" w:styleId="xl24">
    <w:name w:val="xl24"/>
    <w:basedOn w:val="a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5">
    <w:name w:val="xl25"/>
    <w:basedOn w:val="a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6">
    <w:name w:val="xl26"/>
    <w:basedOn w:val="a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</w:style>
  <w:style w:type="paragraph" w:customStyle="1" w:styleId="xl27">
    <w:name w:val="xl27"/>
    <w:basedOn w:val="a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28">
    <w:name w:val="xl28"/>
    <w:basedOn w:val="a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29">
    <w:name w:val="xl29"/>
    <w:basedOn w:val="a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30">
    <w:name w:val="xl30"/>
    <w:basedOn w:val="a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31">
    <w:name w:val="xl31"/>
    <w:basedOn w:val="a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styleId="a5">
    <w:name w:val="Body Text"/>
    <w:basedOn w:val="a"/>
    <w:link w:val="a6"/>
    <w:uiPriority w:val="99"/>
    <w:rsid w:val="00951DA9"/>
    <w:pPr>
      <w:jc w:val="both"/>
    </w:pPr>
    <w:rPr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99"/>
    <w:locked/>
    <w:rsid w:val="00951DA9"/>
    <w:rPr>
      <w:rFonts w:ascii="Times New Roman" w:hAnsi="Times New Roman" w:cs="Times New Roman"/>
      <w:sz w:val="28"/>
      <w:szCs w:val="28"/>
      <w:lang w:eastAsia="ru-RU"/>
    </w:rPr>
  </w:style>
  <w:style w:type="paragraph" w:styleId="a7">
    <w:name w:val="header"/>
    <w:aliases w:val="Знак2"/>
    <w:basedOn w:val="a"/>
    <w:link w:val="a8"/>
    <w:uiPriority w:val="99"/>
    <w:rsid w:val="00951DA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aliases w:val="Знак2 Знак"/>
    <w:basedOn w:val="a0"/>
    <w:link w:val="a7"/>
    <w:uiPriority w:val="99"/>
    <w:locked/>
    <w:rsid w:val="00951DA9"/>
    <w:rPr>
      <w:rFonts w:ascii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uiPriority w:val="99"/>
    <w:rsid w:val="00951DA9"/>
    <w:rPr>
      <w:rFonts w:cs="Times New Roman"/>
    </w:rPr>
  </w:style>
  <w:style w:type="paragraph" w:styleId="aa">
    <w:name w:val="footer"/>
    <w:aliases w:val="Знак1"/>
    <w:basedOn w:val="a"/>
    <w:link w:val="ab"/>
    <w:uiPriority w:val="99"/>
    <w:semiHidden/>
    <w:unhideWhenUsed/>
    <w:rsid w:val="006F592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aliases w:val="Знак1 Знак"/>
    <w:basedOn w:val="a0"/>
    <w:link w:val="aa"/>
    <w:uiPriority w:val="99"/>
    <w:semiHidden/>
    <w:locked/>
    <w:rsid w:val="006F5925"/>
    <w:rPr>
      <w:rFonts w:ascii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580CB6"/>
    <w:pPr>
      <w:spacing w:before="100" w:beforeAutospacing="1" w:after="100" w:afterAutospacing="1"/>
      <w:jc w:val="center"/>
    </w:pPr>
  </w:style>
  <w:style w:type="paragraph" w:customStyle="1" w:styleId="xl69">
    <w:name w:val="xl69"/>
    <w:basedOn w:val="a"/>
    <w:rsid w:val="00580CB6"/>
    <w:pPr>
      <w:spacing w:before="100" w:beforeAutospacing="1" w:after="100" w:afterAutospacing="1"/>
    </w:pPr>
  </w:style>
  <w:style w:type="paragraph" w:customStyle="1" w:styleId="xl70">
    <w:name w:val="xl70"/>
    <w:basedOn w:val="a"/>
    <w:rsid w:val="00580CB6"/>
    <w:pPr>
      <w:spacing w:before="100" w:beforeAutospacing="1" w:after="100" w:afterAutospacing="1"/>
    </w:pPr>
    <w:rPr>
      <w:u w:val="single"/>
    </w:rPr>
  </w:style>
  <w:style w:type="paragraph" w:customStyle="1" w:styleId="xl71">
    <w:name w:val="xl71"/>
    <w:basedOn w:val="a"/>
    <w:rsid w:val="00580C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72">
    <w:name w:val="xl72"/>
    <w:basedOn w:val="a"/>
    <w:rsid w:val="00580C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</w:rPr>
  </w:style>
  <w:style w:type="paragraph" w:customStyle="1" w:styleId="xl73">
    <w:name w:val="xl73"/>
    <w:basedOn w:val="a"/>
    <w:rsid w:val="00580C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74">
    <w:name w:val="xl74"/>
    <w:basedOn w:val="a"/>
    <w:rsid w:val="00580C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27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7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7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7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7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1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4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5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16</Pages>
  <Words>6154</Words>
  <Characters>35749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Смоленская областная Дума</Company>
  <LinksUpToDate>false</LinksUpToDate>
  <CharactersWithSpaces>41820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k_pkp</dc:creator>
  <cp:lastModifiedBy>USER</cp:lastModifiedBy>
  <cp:revision>19</cp:revision>
  <cp:lastPrinted>2010-12-03T12:49:00Z</cp:lastPrinted>
  <dcterms:created xsi:type="dcterms:W3CDTF">2023-11-02T13:58:00Z</dcterms:created>
  <dcterms:modified xsi:type="dcterms:W3CDTF">2024-12-13T06:54:00Z</dcterms:modified>
</cp:coreProperties>
</file>